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17D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1DD5E135" w14:textId="77777777" w:rsidR="00C062D5" w:rsidRDefault="00DE1183" w:rsidP="00311B43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312D62C8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353352CC" w14:textId="47226A7A"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980FD6">
        <w:rPr>
          <w:rFonts w:ascii="GHEA Grapalat" w:hAnsi="GHEA Grapalat"/>
          <w:sz w:val="16"/>
          <w:szCs w:val="16"/>
        </w:rPr>
        <w:t>KSHMP-GHTsDzB-26/</w:t>
      </w:r>
      <w:r w:rsidR="00970373" w:rsidRPr="00970373">
        <w:rPr>
          <w:rFonts w:ascii="GHEA Grapalat" w:hAnsi="GHEA Grapalat"/>
          <w:sz w:val="16"/>
          <w:szCs w:val="16"/>
        </w:rPr>
        <w:t>1</w:t>
      </w:r>
      <w:r w:rsidR="000D0296">
        <w:rPr>
          <w:rFonts w:ascii="GHEA Grapalat" w:hAnsi="GHEA Grapalat"/>
          <w:sz w:val="16"/>
          <w:szCs w:val="16"/>
          <w:lang w:val="hy-AM"/>
        </w:rPr>
        <w:t>3</w:t>
      </w:r>
      <w:r w:rsidR="00980FD6">
        <w:rPr>
          <w:rFonts w:ascii="GHEA Grapalat" w:hAnsi="GHEA Grapalat"/>
          <w:sz w:val="16"/>
          <w:szCs w:val="16"/>
        </w:rPr>
        <w:t xml:space="preserve">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AD40F6" w:rsidRPr="00FB54FB">
        <w:rPr>
          <w:rFonts w:ascii="GHEA Grapalat" w:hAnsi="GHEA Grapalat" w:cs="Calibri"/>
          <w:sz w:val="14"/>
          <w:szCs w:val="14"/>
          <w:lang w:val="hy-AM"/>
        </w:rPr>
        <w:t xml:space="preserve">услуг  на ремонт </w:t>
      </w:r>
      <w:r w:rsidR="00281DB7" w:rsidRPr="00281DB7">
        <w:rPr>
          <w:rFonts w:ascii="GHEA Grapalat" w:hAnsi="GHEA Grapalat" w:cs="Calibri" w:hint="eastAsia"/>
          <w:sz w:val="14"/>
          <w:szCs w:val="14"/>
          <w:lang w:val="hy-AM"/>
        </w:rPr>
        <w:t>автомобилей</w:t>
      </w:r>
      <w:r w:rsidR="00AD40F6" w:rsidRPr="003E5D42">
        <w:rPr>
          <w:rFonts w:ascii="GHEA Grapalat" w:hAnsi="GHEA Grapalat"/>
          <w:sz w:val="16"/>
          <w:szCs w:val="16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0"/>
        <w:gridCol w:w="591"/>
        <w:gridCol w:w="10"/>
        <w:gridCol w:w="170"/>
        <w:gridCol w:w="399"/>
        <w:gridCol w:w="691"/>
        <w:gridCol w:w="16"/>
        <w:gridCol w:w="519"/>
        <w:gridCol w:w="204"/>
        <w:gridCol w:w="604"/>
        <w:gridCol w:w="216"/>
        <w:gridCol w:w="292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025F1C89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CFC222C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3FB79F17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3A4746E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5D66BD2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5DF305AC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F2D72AC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1D950C80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7A0D4012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695FEDDE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20355D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1074CF26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B77DF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20D5DF3D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7E1E8B9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0A9D893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EE6514C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74C9BEE7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</w:tcPr>
          <w:p w14:paraId="7AAD8C2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EE6346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9E6F784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C3BB127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0828E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15994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CA5381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964BBC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8843502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52F2494B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F2AB9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7FADCEE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70373" w:rsidRPr="00FB54FB" w14:paraId="2B684092" w14:textId="77777777" w:rsidTr="009E07B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B25201" w14:textId="77777777" w:rsidR="00970373" w:rsidRPr="00FB54FB" w:rsidRDefault="00970373" w:rsidP="00970373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 w:rsidRPr="00FB54FB"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BC0B" w14:textId="09F5A463" w:rsidR="00970373" w:rsidRPr="00FB54FB" w:rsidRDefault="000D0296" w:rsidP="0097037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D0296">
              <w:rPr>
                <w:rFonts w:ascii="GHEA Grapalat" w:hAnsi="GHEA Grapalat" w:cs="Calibri"/>
                <w:iCs/>
                <w:sz w:val="20"/>
                <w:lang w:val="hy-AM" w:eastAsia="en-US"/>
              </w:rPr>
              <w:t>Услуга на ремонт автомобилей</w:t>
            </w:r>
            <w:r w:rsidRPr="000D0296">
              <w:rPr>
                <w:rFonts w:ascii="GHEA Grapalat" w:hAnsi="GHEA Grapalat" w:cs="Calibri"/>
                <w:iCs/>
                <w:sz w:val="20"/>
                <w:lang w:eastAsia="en-US"/>
              </w:rPr>
              <w:t xml:space="preserve"> </w:t>
            </w:r>
            <w:r w:rsidRPr="000D0296">
              <w:rPr>
                <w:rFonts w:ascii="GHEA Grapalat" w:hAnsi="GHEA Grapalat" w:cs="Calibri"/>
                <w:iCs/>
                <w:sz w:val="20"/>
                <w:lang w:val="hy-AM" w:eastAsia="en-US"/>
              </w:rPr>
              <w:t>TOYOTA,CHEVROLET,HYUNDAI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3AB701" w14:textId="77777777" w:rsidR="00970373" w:rsidRPr="00FB54FB" w:rsidRDefault="00970373" w:rsidP="00970373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28B865F" w14:textId="75FAE884" w:rsidR="00970373" w:rsidRPr="00FB54FB" w:rsidRDefault="00970373" w:rsidP="00970373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DAE984B" w14:textId="77777777" w:rsidR="00970373" w:rsidRPr="00FB54FB" w:rsidRDefault="00970373" w:rsidP="00970373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E154E69" w14:textId="0C06BB3E" w:rsidR="00970373" w:rsidRPr="00FB54FB" w:rsidRDefault="000D0296" w:rsidP="00970373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1500000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426E08D5" w14:textId="4CCC9C57" w:rsidR="00970373" w:rsidRPr="00FB54FB" w:rsidRDefault="000D0296" w:rsidP="00970373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</w:t>
            </w:r>
            <w:r w:rsidR="00970373">
              <w:rPr>
                <w:rFonts w:ascii="GHEA Grapalat" w:hAnsi="GHEA Grapalat"/>
                <w:sz w:val="20"/>
                <w:lang w:val="af-ZA"/>
              </w:rPr>
              <w:t>00000</w:t>
            </w:r>
          </w:p>
        </w:tc>
        <w:tc>
          <w:tcPr>
            <w:tcW w:w="3711" w:type="dxa"/>
            <w:gridSpan w:val="8"/>
            <w:tcBorders>
              <w:bottom w:val="single" w:sz="8" w:space="0" w:color="auto"/>
            </w:tcBorders>
            <w:vAlign w:val="center"/>
          </w:tcPr>
          <w:p w14:paraId="1255A26E" w14:textId="77777777" w:rsidR="00970373" w:rsidRPr="00C062D5" w:rsidRDefault="00970373" w:rsidP="00970373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предоставляется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заявкам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некоторых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случаях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может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выдать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устное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разрешение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которое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выдано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письменной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форме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позднее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Перед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ремонтом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составить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приемки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-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передачи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участием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поставщика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представителя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чего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предоставить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согласование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Заказчику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оказана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автомобиль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отремонтирован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)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течение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10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рабочих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дней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утверждения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сдачи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-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приемки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исключением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капитального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ремонта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сроки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которого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должны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согласованы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чего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должен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представлен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выполненных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работ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</w:p>
          <w:p w14:paraId="7A4521A3" w14:textId="77777777" w:rsidR="00970373" w:rsidRPr="00C062D5" w:rsidRDefault="00970373" w:rsidP="00970373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Исполнитель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обязан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иметь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станцию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городе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Ереван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или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максимальном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расстоянии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3-5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города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Ереван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необходимости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исполнитель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обязан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отбуксировать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вышедший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из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строя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автомобиль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станцию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</w:p>
          <w:p w14:paraId="49285596" w14:textId="77777777" w:rsidR="00970373" w:rsidRPr="00FB54FB" w:rsidRDefault="00970373" w:rsidP="00970373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обеспечена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закрытым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защищенным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помещением</w:t>
            </w:r>
          </w:p>
        </w:tc>
      </w:tr>
      <w:tr w:rsidR="00FB54FB" w:rsidRPr="003E5D42" w14:paraId="6AB3393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981FC2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54B0F4BC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78A6ACAC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2D3B3D71" w14:textId="7E1C5299" w:rsidR="00FB54FB" w:rsidRPr="00980FD6" w:rsidRDefault="00FB54FB" w:rsidP="00FB54FB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FB54FB" w:rsidRPr="003E5D42" w14:paraId="42E784B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A9C496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56145" w:rsidRPr="003E5D42" w14:paraId="42F5438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BFCC2" w14:textId="77777777" w:rsidR="00F56145" w:rsidRPr="003E5D42" w:rsidRDefault="00F56145" w:rsidP="00F561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7C7DDD" w14:textId="3488C4A0" w:rsidR="00F56145" w:rsidRPr="00F56145" w:rsidRDefault="000D0296" w:rsidP="00F561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F56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561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F56145"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</w:tr>
      <w:tr w:rsidR="00FB54FB" w:rsidRPr="003E5D42" w14:paraId="66A5745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C6D61" w14:textId="77777777" w:rsidR="00FB54FB" w:rsidRPr="003E5D42" w:rsidRDefault="00FB54FB" w:rsidP="00C062D5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D17A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12D58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291C0E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D1E12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78B0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D7A5D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71DBA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45235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27F4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A1107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BF68A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FB54FB" w:rsidRPr="003E5D42" w14:paraId="77159159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7DEEA" w14:textId="77777777" w:rsidR="00FB54FB" w:rsidRPr="003E5D42" w:rsidRDefault="00FB54FB" w:rsidP="00FB54F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F8E7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F8AAA4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73FC1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3BD24B5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F30E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A0CF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0585E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AD2B5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E8F71F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DA0029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1D9E31BE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70139274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9E64CCD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vAlign w:val="center"/>
          </w:tcPr>
          <w:p w14:paraId="531D143C" w14:textId="77777777" w:rsidR="00FB54FB" w:rsidRPr="003E5D42" w:rsidRDefault="00FB54FB" w:rsidP="00C062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FB54FB" w:rsidRPr="003E5D42" w14:paraId="1B5098BB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8E707BC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2209C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82489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1CBFA1A1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7EA8584E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B54FB" w:rsidRPr="003E5D42" w14:paraId="7BD3DD89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E000317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61837C4B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0C443BAA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6"/>
          </w:tcPr>
          <w:p w14:paraId="30B1AA3F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2ADD0349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0296" w:rsidRPr="00FE4A1A" w14:paraId="2D762D81" w14:textId="77777777" w:rsidTr="007C06E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09E6BEB1" w14:textId="77777777" w:rsidR="000D0296" w:rsidRPr="00FE4A1A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4A1A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1C2" w14:textId="038E86F3" w:rsidR="000D0296" w:rsidRPr="000D0296" w:rsidRDefault="000D0296" w:rsidP="000D029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0296">
              <w:rPr>
                <w:rFonts w:ascii="GHEA Grapalat" w:eastAsia="Calibri" w:hAnsi="GHEA Grapalat"/>
                <w:sz w:val="16"/>
                <w:szCs w:val="16"/>
                <w:lang w:eastAsia="en-US"/>
              </w:rPr>
              <w:t>ИП ДАВИТ НАЛБАНДЯН АШОТА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67EE" w14:textId="445DFA33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11743294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D108" w14:textId="10B0426E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2E5" w14:textId="41A48CCF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11743294</w:t>
            </w:r>
          </w:p>
        </w:tc>
      </w:tr>
      <w:tr w:rsidR="000D0296" w:rsidRPr="00FE4A1A" w14:paraId="3364E52E" w14:textId="77777777" w:rsidTr="007C06E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389E7A1" w14:textId="40B8D1BB" w:rsidR="000D0296" w:rsidRPr="00FE4A1A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BC58" w14:textId="60BAC12E" w:rsidR="000D0296" w:rsidRPr="000D0296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>ООО СЕРВИС СТЕЙШН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FED" w14:textId="7791F5B2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14384000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DA2" w14:textId="358BB4C3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F77A" w14:textId="4BA2637F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14384000</w:t>
            </w:r>
          </w:p>
        </w:tc>
      </w:tr>
      <w:tr w:rsidR="000D0296" w:rsidRPr="00FE4A1A" w14:paraId="650BE463" w14:textId="77777777" w:rsidTr="007C06E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019437A6" w14:textId="0D52B95F" w:rsidR="000D0296" w:rsidRPr="00FE4A1A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91DB" w14:textId="2FCFE3FE" w:rsidR="000D0296" w:rsidRPr="000D0296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</w:rPr>
            </w:pPr>
            <w:r w:rsidRPr="000D0296">
              <w:rPr>
                <w:rFonts w:ascii="GHEA Grapalat" w:eastAsia="Calibri" w:hAnsi="GHEA Grapalat" w:cs="Calibri"/>
                <w:sz w:val="16"/>
                <w:szCs w:val="16"/>
                <w:lang w:eastAsia="en-US"/>
              </w:rPr>
              <w:t>ООО ЭЛИТ АЛИАНС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3B07" w14:textId="556A4D7B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18693406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50EC" w14:textId="6A2B4917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59EE" w14:textId="199FD64B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18693406</w:t>
            </w:r>
          </w:p>
        </w:tc>
      </w:tr>
      <w:tr w:rsidR="000D0296" w:rsidRPr="00FE4A1A" w14:paraId="18925DFF" w14:textId="77777777" w:rsidTr="007C06E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2DCF8F54" w14:textId="399E1B19" w:rsidR="000D0296" w:rsidRPr="00FE4A1A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5D10" w14:textId="23ECB40B" w:rsidR="000D0296" w:rsidRPr="000D0296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</w:rPr>
            </w:pPr>
            <w:r w:rsidRPr="000D0296">
              <w:rPr>
                <w:rFonts w:ascii="GHEA Grapalat" w:eastAsia="Calibri" w:hAnsi="GHEA Grapalat" w:cs="Calibri"/>
                <w:sz w:val="16"/>
                <w:szCs w:val="16"/>
                <w:lang w:eastAsia="en-US"/>
              </w:rPr>
              <w:t>ООО  Гарант Моторс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F699" w14:textId="4AC3D7B2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21569315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FF82" w14:textId="5636AF5D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F358" w14:textId="0AF26B9D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21569315</w:t>
            </w:r>
          </w:p>
        </w:tc>
      </w:tr>
      <w:tr w:rsidR="000D0296" w:rsidRPr="00FE4A1A" w14:paraId="3A550B21" w14:textId="77777777" w:rsidTr="007C06E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26413670" w14:textId="018260A8" w:rsidR="000D0296" w:rsidRPr="00FE4A1A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1EA9" w14:textId="11171DEF" w:rsidR="000D0296" w:rsidRPr="000D0296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</w:rPr>
            </w:pPr>
            <w:r w:rsidRPr="000D0296">
              <w:rPr>
                <w:rFonts w:ascii="GHEA Grapalat" w:eastAsia="Calibri" w:hAnsi="GHEA Grapalat" w:cs="Calibri"/>
                <w:sz w:val="16"/>
                <w:szCs w:val="16"/>
                <w:lang w:eastAsia="en-US"/>
              </w:rPr>
              <w:t>ООО БЛИЦ МОТОРС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072B" w14:textId="3EE420A2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13900000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EB4A" w14:textId="50C4B347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2780000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5A96" w14:textId="251E8F20" w:rsidR="000D0296" w:rsidRPr="000D0296" w:rsidRDefault="000D0296" w:rsidP="000D02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D0296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16680000</w:t>
            </w:r>
          </w:p>
        </w:tc>
      </w:tr>
      <w:tr w:rsidR="00AD40F6" w:rsidRPr="003E5D42" w14:paraId="3F41C67D" w14:textId="77777777" w:rsidTr="00C062D5">
        <w:trPr>
          <w:gridAfter w:val="1"/>
          <w:wAfter w:w="12" w:type="dxa"/>
          <w:trHeight w:val="160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29BC7E3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40F6" w:rsidRPr="003E5D42" w14:paraId="7A2A9586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5968751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1760B85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748DACC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D40F6" w:rsidRPr="003E5D42" w14:paraId="1E2FAFB8" w14:textId="77777777" w:rsidTr="00C062D5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4EB73548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83F1E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1E34611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5703C148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461ACF75" w14:textId="77777777" w:rsidR="00AD40F6" w:rsidRPr="00C062D5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0D958F5A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3DA92CFD" w14:textId="77777777" w:rsidR="00AD40F6" w:rsidRPr="003E5D42" w:rsidRDefault="00AD40F6" w:rsidP="00AD40F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AD40F6" w:rsidRPr="003E5D42" w14:paraId="77853B17" w14:textId="77777777" w:rsidTr="00C062D5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674D61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6B465605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45EEEF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490211A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6F6B4B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23CF4BA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6315E6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D38D20D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17DF0E7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33AF1F3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6760E7B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0BA756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2DAECE6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D4082D3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4F002BA0" w14:textId="77777777" w:rsidR="00AD40F6" w:rsidRPr="003E5D42" w:rsidRDefault="00AD40F6" w:rsidP="00AD40F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54968386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40F6" w:rsidRPr="003E5D42" w14:paraId="72A377E5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EE795A5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3564AF3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B29D493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3B8A0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0296" w:rsidRPr="003E5D42" w14:paraId="70C5B44A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ECCFC8C" w14:textId="77777777" w:rsidR="000D0296" w:rsidRPr="003E5D42" w:rsidRDefault="000D0296" w:rsidP="000D02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vAlign w:val="center"/>
          </w:tcPr>
          <w:p w14:paraId="6901451F" w14:textId="1BF2C591" w:rsidR="000D0296" w:rsidRPr="000D0296" w:rsidRDefault="000D0296" w:rsidP="000D029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01.04.2026</w:t>
            </w:r>
          </w:p>
        </w:tc>
      </w:tr>
      <w:tr w:rsidR="00AD40F6" w:rsidRPr="003E5D42" w14:paraId="1E990AEA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BA268A7" w14:textId="77777777" w:rsidR="00AD40F6" w:rsidRPr="003E5D42" w:rsidRDefault="00AD40F6" w:rsidP="00AD40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5095AC8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19098DFE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0D0296" w:rsidRPr="003E5D42" w14:paraId="05B0A7E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0446AFA" w14:textId="77777777" w:rsidR="000D0296" w:rsidRPr="003E5D42" w:rsidRDefault="000D0296" w:rsidP="000D02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0BC8ECF6" w14:textId="4A34CF8B" w:rsidR="000D0296" w:rsidRPr="008B30BE" w:rsidRDefault="000D0296" w:rsidP="000D0296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</w:rPr>
              <w:t>․04․2026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363761D3" w14:textId="27CF6DC7" w:rsidR="000D0296" w:rsidRPr="008B30BE" w:rsidRDefault="000D0296" w:rsidP="000D0296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</w:rPr>
              <w:t>․04․2026</w:t>
            </w:r>
          </w:p>
        </w:tc>
      </w:tr>
      <w:tr w:rsidR="005E2F4A" w:rsidRPr="003E5D42" w14:paraId="2ACA349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272BDA" w14:textId="04A75DCC" w:rsidR="005E2F4A" w:rsidRPr="00980FD6" w:rsidRDefault="005E2F4A" w:rsidP="00281DB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0D02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  <w:r w:rsidR="0097037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.04</w:t>
            </w:r>
            <w:r w:rsidR="00824319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980FD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</w:tr>
      <w:tr w:rsidR="000D0296" w:rsidRPr="003E5D42" w14:paraId="10933497" w14:textId="77777777" w:rsidTr="002033E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2A50825D" w14:textId="77777777" w:rsidR="000D0296" w:rsidRPr="00E34302" w:rsidRDefault="000D0296" w:rsidP="000D02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6DA5E6C6" w14:textId="09D20990" w:rsidR="000D0296" w:rsidRPr="00980FD6" w:rsidRDefault="000D0296" w:rsidP="000D0296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22.04.2026</w:t>
            </w:r>
          </w:p>
        </w:tc>
      </w:tr>
      <w:tr w:rsidR="000D0296" w:rsidRPr="003E5D42" w14:paraId="2AB52927" w14:textId="77777777" w:rsidTr="0000648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A5545AA" w14:textId="77777777" w:rsidR="000D0296" w:rsidRPr="00E34302" w:rsidRDefault="000D0296" w:rsidP="000D02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345E8F88" w14:textId="0C6BDF67" w:rsidR="000D0296" w:rsidRPr="00980FD6" w:rsidRDefault="000D0296" w:rsidP="000D0296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23.04.2026</w:t>
            </w:r>
          </w:p>
        </w:tc>
      </w:tr>
      <w:tr w:rsidR="005E2F4A" w:rsidRPr="003E5D42" w14:paraId="12873EC7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2F8815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54C0AE6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69800D0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0814B0A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2B28BBFD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E2F4A" w:rsidRPr="003E5D42" w14:paraId="7A2761CE" w14:textId="77777777" w:rsidTr="00C062D5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EEF88E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664A7F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 w:val="restart"/>
            <w:vAlign w:val="center"/>
          </w:tcPr>
          <w:p w14:paraId="1E8C8DA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vAlign w:val="center"/>
          </w:tcPr>
          <w:p w14:paraId="112391EC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250" w:type="dxa"/>
            <w:gridSpan w:val="6"/>
            <w:vMerge w:val="restart"/>
            <w:vAlign w:val="center"/>
          </w:tcPr>
          <w:p w14:paraId="1CA1B213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239443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69FBC0F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E2F4A" w:rsidRPr="003E5D42" w14:paraId="0D385D27" w14:textId="77777777" w:rsidTr="00C062D5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53E02002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838D673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1787DEEF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280328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vAlign w:val="center"/>
          </w:tcPr>
          <w:p w14:paraId="1B1FCF6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E651C4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77FBAD68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E2F4A" w:rsidRPr="003E5D42" w14:paraId="07B74294" w14:textId="77777777" w:rsidTr="00C062D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65A6A13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5A42AA1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604202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5264D0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F267F0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48A3D14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655E867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08C1A3D8" w14:textId="77777777" w:rsidR="005E2F4A" w:rsidRPr="003E5D42" w:rsidRDefault="005E2F4A" w:rsidP="00C062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D0296" w:rsidRPr="003E5D42" w14:paraId="17D7BE6F" w14:textId="77777777" w:rsidTr="00A812F6">
        <w:trPr>
          <w:trHeight w:val="110"/>
          <w:jc w:val="center"/>
        </w:trPr>
        <w:tc>
          <w:tcPr>
            <w:tcW w:w="818" w:type="dxa"/>
            <w:vAlign w:val="center"/>
          </w:tcPr>
          <w:p w14:paraId="1C81E895" w14:textId="77777777" w:rsidR="000D0296" w:rsidRPr="00E34302" w:rsidRDefault="000D0296" w:rsidP="000D02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3EC4542D" w14:textId="572C759E" w:rsidR="000D0296" w:rsidRPr="00E34302" w:rsidRDefault="000D0296" w:rsidP="000D0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0296">
              <w:rPr>
                <w:rFonts w:ascii="GHEA Grapalat" w:hAnsi="GHEA Grapalat"/>
                <w:color w:val="000000"/>
                <w:sz w:val="14"/>
                <w:szCs w:val="14"/>
              </w:rPr>
              <w:t>ИП ДАВИТ НАЛБАНДЯН АШОТА</w:t>
            </w:r>
          </w:p>
        </w:tc>
        <w:tc>
          <w:tcPr>
            <w:tcW w:w="1918" w:type="dxa"/>
            <w:gridSpan w:val="8"/>
            <w:vAlign w:val="center"/>
          </w:tcPr>
          <w:p w14:paraId="0CDE1718" w14:textId="5AAD793F" w:rsidR="000D0296" w:rsidRPr="00E34302" w:rsidRDefault="000D0296" w:rsidP="000D02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sz w:val="16"/>
                <w:szCs w:val="16"/>
              </w:rPr>
              <w:t>ԿՇՄՊ-ԳՀ</w:t>
            </w:r>
            <w:r w:rsidRPr="00E34302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E34302">
              <w:rPr>
                <w:rFonts w:ascii="GHEA Grapalat" w:hAnsi="GHEA Grapalat"/>
                <w:sz w:val="16"/>
                <w:szCs w:val="16"/>
                <w:lang w:val="en-US"/>
              </w:rPr>
              <w:t>Ձ</w:t>
            </w:r>
            <w:r>
              <w:rPr>
                <w:rFonts w:ascii="GHEA Grapalat" w:hAnsi="GHEA Grapalat"/>
                <w:sz w:val="16"/>
                <w:szCs w:val="16"/>
              </w:rPr>
              <w:t>Բ-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26/13</w:t>
            </w:r>
          </w:p>
        </w:tc>
        <w:tc>
          <w:tcPr>
            <w:tcW w:w="1170" w:type="dxa"/>
            <w:gridSpan w:val="4"/>
            <w:vAlign w:val="center"/>
          </w:tcPr>
          <w:p w14:paraId="3F28B7E7" w14:textId="21B0FBA8" w:rsidR="000D0296" w:rsidRPr="00281DB7" w:rsidRDefault="000D0296" w:rsidP="000D02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MS Mincho" w:eastAsia="MS Mincho" w:hAnsi="MS Mincho" w:cs="MS Mincho"/>
                <w:b/>
                <w:sz w:val="16"/>
                <w:szCs w:val="16"/>
                <w:lang w:val="en-US"/>
              </w:rPr>
              <w:t>23․04</w:t>
            </w: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250" w:type="dxa"/>
            <w:gridSpan w:val="6"/>
            <w:vAlign w:val="center"/>
          </w:tcPr>
          <w:p w14:paraId="1823FE00" w14:textId="20EF240A" w:rsidR="000D0296" w:rsidRPr="003E5D42" w:rsidRDefault="000D0296" w:rsidP="000D0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 с даты вступления в силу </w:t>
            </w:r>
            <w:r>
              <w:rPr>
                <w:rFonts w:ascii="GHEA Grapalat" w:hAnsi="GHEA Grapalat" w:cs="Sylfaen"/>
                <w:sz w:val="16"/>
                <w:szCs w:val="16"/>
              </w:rPr>
              <w:t>договора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, подписанного между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сторонами, до 2026 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>года. 25 декабря</w:t>
            </w:r>
          </w:p>
        </w:tc>
        <w:tc>
          <w:tcPr>
            <w:tcW w:w="900" w:type="dxa"/>
            <w:gridSpan w:val="2"/>
            <w:vAlign w:val="center"/>
          </w:tcPr>
          <w:p w14:paraId="37D3FAC0" w14:textId="77777777" w:rsidR="000D0296" w:rsidRPr="003E5D42" w:rsidRDefault="000D0296" w:rsidP="000D02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</w:tcPr>
          <w:p w14:paraId="5A476CCB" w14:textId="0A7871A8" w:rsidR="000D0296" w:rsidRPr="00F56145" w:rsidRDefault="000D0296" w:rsidP="000D029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31CA6">
              <w:t>1500000</w:t>
            </w:r>
          </w:p>
        </w:tc>
        <w:tc>
          <w:tcPr>
            <w:tcW w:w="1257" w:type="dxa"/>
            <w:gridSpan w:val="2"/>
          </w:tcPr>
          <w:p w14:paraId="012587CF" w14:textId="0C3CCD97" w:rsidR="000D0296" w:rsidRPr="00F56145" w:rsidRDefault="000D0296" w:rsidP="000D029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1CA6">
              <w:t>1500000</w:t>
            </w:r>
          </w:p>
        </w:tc>
      </w:tr>
      <w:tr w:rsidR="005E2F4A" w:rsidRPr="003E5D42" w14:paraId="1185FFDD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4AB15E93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2F4A" w:rsidRPr="003E5D42" w14:paraId="3D73A889" w14:textId="77777777" w:rsidTr="00C062D5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5CB583F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3A94B442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D428C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672D749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5DDDEE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3BBC2F69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D0296" w:rsidRPr="00DC0931" w14:paraId="5BCB481F" w14:textId="77777777" w:rsidTr="00C062D5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9155DFF" w14:textId="77777777" w:rsidR="000D0296" w:rsidRPr="00DC0931" w:rsidRDefault="000D0296" w:rsidP="000D02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63C3CB63" w14:textId="790F7A5D" w:rsidR="000D0296" w:rsidRPr="00DC0931" w:rsidRDefault="000D0296" w:rsidP="000D0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0296">
              <w:rPr>
                <w:rFonts w:ascii="GHEA Grapalat" w:hAnsi="GHEA Grapalat"/>
                <w:color w:val="000000"/>
                <w:sz w:val="14"/>
                <w:szCs w:val="14"/>
              </w:rPr>
              <w:t>ИП ДАВИТ НАЛБАНДЯН АШОТА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0A455C" w14:textId="4CCB7AF6" w:rsidR="000D0296" w:rsidRPr="000D0296" w:rsidRDefault="000D0296" w:rsidP="000D0296">
            <w:pPr>
              <w:ind w:left="576" w:hanging="576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Арин Берд 1/5</w:t>
            </w:r>
          </w:p>
          <w:p w14:paraId="6A799C37" w14:textId="26F3E0F8" w:rsidR="000D0296" w:rsidRPr="00DC0931" w:rsidRDefault="000D0296" w:rsidP="000D029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566AE4DD" w14:textId="60DCB349" w:rsidR="000D0296" w:rsidRPr="004764F2" w:rsidRDefault="000D0296" w:rsidP="000D029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3851">
              <w:rPr>
                <w:rFonts w:ascii="GHEA Grapalat" w:hAnsi="GHEA Grapalat"/>
                <w:sz w:val="14"/>
                <w:szCs w:val="14"/>
                <w:u w:val="single"/>
                <w:lang w:val="hy-AM"/>
              </w:rPr>
              <w:t>davit-nalbandyan@bk.ru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DDAC7ED" w14:textId="059AA30E" w:rsidR="000D0296" w:rsidRPr="00527FE4" w:rsidRDefault="000D0296" w:rsidP="000D0296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220041841838000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D34C08A" w14:textId="4E636A4E" w:rsidR="000D0296" w:rsidRPr="00527FE4" w:rsidRDefault="000D0296" w:rsidP="000D0296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3851">
              <w:rPr>
                <w:rFonts w:ascii="GHEA Grapalat" w:hAnsi="GHEA Grapalat"/>
                <w:sz w:val="14"/>
                <w:szCs w:val="14"/>
                <w:lang w:val="hy-AM"/>
              </w:rPr>
              <w:t>54745586</w:t>
            </w:r>
          </w:p>
        </w:tc>
      </w:tr>
      <w:tr w:rsidR="005E2F4A" w:rsidRPr="003E5D42" w14:paraId="68E6B8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09AACD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A1" w:rsidRPr="003E5D42" w14:paraId="3C20EEB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4"/>
          <w:wAfter w:w="852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3CBDE" w14:textId="77777777" w:rsidR="00C650A1" w:rsidRPr="003E5D42" w:rsidRDefault="00C650A1" w:rsidP="005E2F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</w:tr>
      <w:tr w:rsidR="005E2F4A" w:rsidRPr="003E5D42" w14:paraId="13B0BFBF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672F86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77899B7F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7EB8AF9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0E343BD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04E7C1BB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49FFDFA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7832DBE8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22B4AD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1E3FC97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25E13D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E2AB5B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  <w:tr w:rsidR="005E2F4A" w:rsidRPr="003E5D42" w14:paraId="04F0E2B2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751F57A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</w:tcPr>
          <w:p w14:paraId="4E71F5D6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3E5D42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5E2F4A" w:rsidRPr="003E5D42" w14:paraId="2584B54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83572E0" w14:textId="77777777" w:rsidR="005E2F4A" w:rsidRPr="003E5D42" w:rsidRDefault="005E2F4A" w:rsidP="00C062D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2BAFE75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F2BE7B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02665AA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5E2F4A" w:rsidRPr="003E5D42" w14:paraId="7C66E7AB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4BFE4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15F12F2B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2D2915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331DB68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5B6102F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0AB4655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2AF023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497A4BA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5897629D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4837009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EF4E85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DB1B1B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616DD5D8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2F4A" w:rsidRPr="003E5D42" w14:paraId="2D33837D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4FC5336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466" w:type="dxa"/>
            <w:gridSpan w:val="15"/>
            <w:tcBorders>
              <w:bottom w:val="single" w:sz="8" w:space="0" w:color="auto"/>
            </w:tcBorders>
            <w:vAlign w:val="center"/>
          </w:tcPr>
          <w:p w14:paraId="4F11174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vAlign w:val="center"/>
          </w:tcPr>
          <w:p w14:paraId="5DB6143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2F4A" w:rsidRPr="003E5D42" w14:paraId="07DA7934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2C481AA4" w14:textId="77777777" w:rsidR="005E2F4A" w:rsidRPr="00C062D5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4466" w:type="dxa"/>
            <w:gridSpan w:val="15"/>
            <w:vAlign w:val="center"/>
          </w:tcPr>
          <w:p w14:paraId="6532E350" w14:textId="77777777" w:rsidR="005E2F4A" w:rsidRPr="00C062D5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95" w:type="dxa"/>
            <w:gridSpan w:val="7"/>
            <w:vAlign w:val="center"/>
          </w:tcPr>
          <w:p w14:paraId="6C4756D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63687B4F" w14:textId="77777777"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14:paraId="3A4F611D" w14:textId="77777777"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0D0296">
      <w:footerReference w:type="even" r:id="rId11"/>
      <w:footerReference w:type="default" r:id="rId12"/>
      <w:pgSz w:w="11906" w:h="16838"/>
      <w:pgMar w:top="284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45F6" w14:textId="77777777" w:rsidR="004E3A70" w:rsidRDefault="004E3A70">
      <w:r>
        <w:separator/>
      </w:r>
    </w:p>
  </w:endnote>
  <w:endnote w:type="continuationSeparator" w:id="0">
    <w:p w14:paraId="59E17130" w14:textId="77777777" w:rsidR="004E3A70" w:rsidRDefault="004E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C5A5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60BD4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1F5851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2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03B8" w14:textId="77777777" w:rsidR="004E3A70" w:rsidRDefault="004E3A70">
      <w:r>
        <w:separator/>
      </w:r>
    </w:p>
  </w:footnote>
  <w:footnote w:type="continuationSeparator" w:id="0">
    <w:p w14:paraId="226060E6" w14:textId="77777777" w:rsidR="004E3A70" w:rsidRDefault="004E3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3836104">
    <w:abstractNumId w:val="32"/>
  </w:num>
  <w:num w:numId="2" w16cid:durableId="1563247268">
    <w:abstractNumId w:val="27"/>
  </w:num>
  <w:num w:numId="3" w16cid:durableId="179008126">
    <w:abstractNumId w:val="4"/>
  </w:num>
  <w:num w:numId="4" w16cid:durableId="1634093027">
    <w:abstractNumId w:val="22"/>
  </w:num>
  <w:num w:numId="5" w16cid:durableId="523835085">
    <w:abstractNumId w:val="36"/>
  </w:num>
  <w:num w:numId="6" w16cid:durableId="888614385">
    <w:abstractNumId w:val="20"/>
  </w:num>
  <w:num w:numId="7" w16cid:durableId="1830905036">
    <w:abstractNumId w:val="33"/>
  </w:num>
  <w:num w:numId="8" w16cid:durableId="131677628">
    <w:abstractNumId w:val="8"/>
  </w:num>
  <w:num w:numId="9" w16cid:durableId="1625505115">
    <w:abstractNumId w:val="21"/>
  </w:num>
  <w:num w:numId="10" w16cid:durableId="1065765263">
    <w:abstractNumId w:val="17"/>
  </w:num>
  <w:num w:numId="11" w16cid:durableId="569848596">
    <w:abstractNumId w:val="13"/>
  </w:num>
  <w:num w:numId="12" w16cid:durableId="1715229690">
    <w:abstractNumId w:val="1"/>
  </w:num>
  <w:num w:numId="13" w16cid:durableId="1908296295">
    <w:abstractNumId w:val="29"/>
  </w:num>
  <w:num w:numId="14" w16cid:durableId="479157330">
    <w:abstractNumId w:val="28"/>
  </w:num>
  <w:num w:numId="15" w16cid:durableId="938290426">
    <w:abstractNumId w:val="10"/>
  </w:num>
  <w:num w:numId="16" w16cid:durableId="450246369">
    <w:abstractNumId w:val="2"/>
  </w:num>
  <w:num w:numId="17" w16cid:durableId="346489801">
    <w:abstractNumId w:val="7"/>
  </w:num>
  <w:num w:numId="18" w16cid:durableId="1149590227">
    <w:abstractNumId w:val="25"/>
  </w:num>
  <w:num w:numId="19" w16cid:durableId="1696810908">
    <w:abstractNumId w:val="30"/>
  </w:num>
  <w:num w:numId="20" w16cid:durableId="575288287">
    <w:abstractNumId w:val="3"/>
  </w:num>
  <w:num w:numId="21" w16cid:durableId="1310475740">
    <w:abstractNumId w:val="26"/>
  </w:num>
  <w:num w:numId="22" w16cid:durableId="1711686351">
    <w:abstractNumId w:val="31"/>
  </w:num>
  <w:num w:numId="23" w16cid:durableId="2085688782">
    <w:abstractNumId w:val="9"/>
  </w:num>
  <w:num w:numId="24" w16cid:durableId="2112318186">
    <w:abstractNumId w:val="5"/>
  </w:num>
  <w:num w:numId="25" w16cid:durableId="635835628">
    <w:abstractNumId w:val="35"/>
  </w:num>
  <w:num w:numId="26" w16cid:durableId="1329015466">
    <w:abstractNumId w:val="24"/>
  </w:num>
  <w:num w:numId="27" w16cid:durableId="610626174">
    <w:abstractNumId w:val="11"/>
  </w:num>
  <w:num w:numId="28" w16cid:durableId="190151360">
    <w:abstractNumId w:val="15"/>
  </w:num>
  <w:num w:numId="29" w16cid:durableId="1447656025">
    <w:abstractNumId w:val="34"/>
  </w:num>
  <w:num w:numId="30" w16cid:durableId="1439443656">
    <w:abstractNumId w:val="23"/>
  </w:num>
  <w:num w:numId="31" w16cid:durableId="2146702189">
    <w:abstractNumId w:val="23"/>
  </w:num>
  <w:num w:numId="32" w16cid:durableId="1821844636">
    <w:abstractNumId w:val="18"/>
  </w:num>
  <w:num w:numId="33" w16cid:durableId="682707755">
    <w:abstractNumId w:val="37"/>
  </w:num>
  <w:num w:numId="34" w16cid:durableId="265696657">
    <w:abstractNumId w:val="12"/>
  </w:num>
  <w:num w:numId="35" w16cid:durableId="57048772">
    <w:abstractNumId w:val="16"/>
  </w:num>
  <w:num w:numId="36" w16cid:durableId="837383798">
    <w:abstractNumId w:val="6"/>
  </w:num>
  <w:num w:numId="37" w16cid:durableId="688481928">
    <w:abstractNumId w:val="19"/>
  </w:num>
  <w:num w:numId="38" w16cid:durableId="2129860264">
    <w:abstractNumId w:val="14"/>
  </w:num>
  <w:num w:numId="39" w16cid:durableId="126781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1F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3F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0296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DB7"/>
    <w:rsid w:val="002827E6"/>
    <w:rsid w:val="00284A3F"/>
    <w:rsid w:val="002854BD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0FD1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D42"/>
    <w:rsid w:val="003F49B4"/>
    <w:rsid w:val="003F5A52"/>
    <w:rsid w:val="004001A0"/>
    <w:rsid w:val="004032D5"/>
    <w:rsid w:val="004142D4"/>
    <w:rsid w:val="00415EFE"/>
    <w:rsid w:val="00417F8E"/>
    <w:rsid w:val="00421CF1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0D0A"/>
    <w:rsid w:val="004932A7"/>
    <w:rsid w:val="00493D16"/>
    <w:rsid w:val="004945B6"/>
    <w:rsid w:val="004A1CDD"/>
    <w:rsid w:val="004A5723"/>
    <w:rsid w:val="004B0C88"/>
    <w:rsid w:val="004B2C83"/>
    <w:rsid w:val="004B2CAE"/>
    <w:rsid w:val="004B6C34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E3A70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4A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4319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373"/>
    <w:rsid w:val="009706C8"/>
    <w:rsid w:val="00975599"/>
    <w:rsid w:val="00975A0A"/>
    <w:rsid w:val="00980FD6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2BB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0F6"/>
    <w:rsid w:val="00AD5F58"/>
    <w:rsid w:val="00AE44F0"/>
    <w:rsid w:val="00AE5FA5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20A9"/>
    <w:rsid w:val="00B92A9A"/>
    <w:rsid w:val="00B92D9E"/>
    <w:rsid w:val="00B946EF"/>
    <w:rsid w:val="00B97F20"/>
    <w:rsid w:val="00BA5C97"/>
    <w:rsid w:val="00BC09EB"/>
    <w:rsid w:val="00BC0DBD"/>
    <w:rsid w:val="00BC57B2"/>
    <w:rsid w:val="00BC701B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E6D1A"/>
    <w:rsid w:val="00BF118D"/>
    <w:rsid w:val="00BF5E64"/>
    <w:rsid w:val="00BF7713"/>
    <w:rsid w:val="00C0106C"/>
    <w:rsid w:val="00C0152A"/>
    <w:rsid w:val="00C04BBE"/>
    <w:rsid w:val="00C062D5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50A1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2A5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6145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F0F"/>
    <w:rsid w:val="00F9057D"/>
    <w:rsid w:val="00F95EC1"/>
    <w:rsid w:val="00F97516"/>
    <w:rsid w:val="00F97BAF"/>
    <w:rsid w:val="00FA127B"/>
    <w:rsid w:val="00FA28CE"/>
    <w:rsid w:val="00FA30EA"/>
    <w:rsid w:val="00FA4088"/>
    <w:rsid w:val="00FA7D0A"/>
    <w:rsid w:val="00FB2C5C"/>
    <w:rsid w:val="00FB54F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A1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EEC16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2517-BBA4-4FB3-AFC8-4337A81F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162</cp:revision>
  <cp:lastPrinted>2025-03-05T11:57:00Z</cp:lastPrinted>
  <dcterms:created xsi:type="dcterms:W3CDTF">2018-08-09T07:28:00Z</dcterms:created>
  <dcterms:modified xsi:type="dcterms:W3CDTF">2026-04-23T06:49:00Z</dcterms:modified>
</cp:coreProperties>
</file>